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93A0B1" w14:textId="63843935" w:rsidR="00C8183F" w:rsidRPr="00C8183F" w:rsidRDefault="009076EA" w:rsidP="00C8183F">
      <w:pPr>
        <w:pBdr>
          <w:left w:val="single" w:sz="4" w:space="4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939273" wp14:editId="4D4B964A">
                <wp:simplePos x="0" y="0"/>
                <wp:positionH relativeFrom="column">
                  <wp:posOffset>-46990</wp:posOffset>
                </wp:positionH>
                <wp:positionV relativeFrom="paragraph">
                  <wp:posOffset>-191135</wp:posOffset>
                </wp:positionV>
                <wp:extent cx="5219700" cy="85629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856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37A7B3" w14:textId="106F3BEC" w:rsidR="009076EA" w:rsidRPr="009076EA" w:rsidRDefault="009076E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9076EA">
                              <w:rPr>
                                <w:sz w:val="48"/>
                                <w:szCs w:val="48"/>
                                <w:u w:val="single"/>
                              </w:rPr>
                              <w:t>Dinosaur Planet</w:t>
                            </w:r>
                          </w:p>
                          <w:p w14:paraId="165A756C" w14:textId="4B08823F" w:rsidR="009076EA" w:rsidRDefault="009076E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9076EA">
                              <w:rPr>
                                <w:sz w:val="48"/>
                                <w:szCs w:val="48"/>
                                <w:u w:val="single"/>
                              </w:rPr>
                              <w:t>Year One Trips and Experiences</w:t>
                            </w:r>
                          </w:p>
                          <w:p w14:paraId="20798840" w14:textId="0F903B99" w:rsidR="009076EA" w:rsidRDefault="009076E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  <w:u w:val="single"/>
                              </w:rPr>
                              <w:t>Fossil Hunting</w:t>
                            </w:r>
                          </w:p>
                          <w:p w14:paraId="2B4B238A" w14:textId="6AFF4329" w:rsidR="009076EA" w:rsidRDefault="009076EA" w:rsidP="0056784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We are going to Folkestone Sands to hunt for fossils.</w:t>
                            </w:r>
                          </w:p>
                          <w:p w14:paraId="5DC06DEF" w14:textId="68AFB8DC" w:rsidR="009076EA" w:rsidRPr="0056784A" w:rsidRDefault="009076EA" w:rsidP="0056784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56784A">
                              <w:rPr>
                                <w:sz w:val="48"/>
                                <w:szCs w:val="48"/>
                                <w:u w:val="single"/>
                              </w:rPr>
                              <w:t>Monday 16</w:t>
                            </w:r>
                            <w:r w:rsidRPr="0056784A">
                              <w:rPr>
                                <w:sz w:val="48"/>
                                <w:szCs w:val="4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56784A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 March –Richmond Class</w:t>
                            </w:r>
                            <w:r w:rsidR="0056784A">
                              <w:rPr>
                                <w:sz w:val="48"/>
                                <w:szCs w:val="48"/>
                                <w:u w:val="single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14:paraId="3A986350" w14:textId="249D8E52" w:rsidR="009076EA" w:rsidRPr="0056784A" w:rsidRDefault="009076EA" w:rsidP="0056784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56784A">
                              <w:rPr>
                                <w:sz w:val="48"/>
                                <w:szCs w:val="48"/>
                                <w:u w:val="single"/>
                              </w:rPr>
                              <w:t>Tuesday 17</w:t>
                            </w:r>
                            <w:r w:rsidRPr="0056784A">
                              <w:rPr>
                                <w:sz w:val="48"/>
                                <w:szCs w:val="4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56784A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 March – Hyde Class.</w:t>
                            </w:r>
                          </w:p>
                          <w:p w14:paraId="4B69A52C" w14:textId="2E4C13A7" w:rsidR="009076EA" w:rsidRDefault="009076EA" w:rsidP="0056784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Children will need to bring a packed lunch as will be having a picnic in class on our return.</w:t>
                            </w:r>
                          </w:p>
                          <w:p w14:paraId="379AAA5C" w14:textId="43866A35" w:rsidR="009076EA" w:rsidRDefault="009076EA" w:rsidP="009076E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16A5447B" w14:textId="603C1EDE" w:rsidR="009076EA" w:rsidRDefault="009076E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9076EA">
                              <w:rPr>
                                <w:sz w:val="48"/>
                                <w:szCs w:val="48"/>
                                <w:u w:val="single"/>
                              </w:rPr>
                              <w:t>Dino Man</w:t>
                            </w:r>
                            <w:r w:rsidR="0056784A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 – Monday 30</w:t>
                            </w:r>
                            <w:r w:rsidR="0056784A" w:rsidRPr="0056784A">
                              <w:rPr>
                                <w:sz w:val="48"/>
                                <w:szCs w:val="4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56784A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 March</w:t>
                            </w:r>
                          </w:p>
                          <w:p w14:paraId="518E745B" w14:textId="7CFEBC9D" w:rsidR="009076EA" w:rsidRDefault="009076E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9076EA">
                              <w:rPr>
                                <w:sz w:val="48"/>
                                <w:szCs w:val="48"/>
                              </w:rPr>
                              <w:t>Dinosaurs will be coming to school!!</w:t>
                            </w:r>
                          </w:p>
                          <w:p w14:paraId="5396CEE4" w14:textId="0FEA59C8" w:rsidR="009076EA" w:rsidRDefault="009076E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Dino Man will be bri</w:t>
                            </w:r>
                            <w:r w:rsidR="0056784A">
                              <w:rPr>
                                <w:sz w:val="48"/>
                                <w:szCs w:val="48"/>
                              </w:rPr>
                              <w:t xml:space="preserve">nging his interactive dinosaurs, fossils and adventures for us to explore. </w:t>
                            </w:r>
                          </w:p>
                          <w:p w14:paraId="2C82FFEF" w14:textId="38A14918" w:rsidR="0056784A" w:rsidRDefault="0056784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1E7DEC52" w14:textId="64E9640A" w:rsidR="0056784A" w:rsidRPr="009076EA" w:rsidRDefault="0056784A" w:rsidP="009076E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The cost of these experiences is £10 –what a bargain! Payable on the app.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9392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.7pt;margin-top:-15.05pt;width:411pt;height:6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1t2SQIAAKIEAAAOAAAAZHJzL2Uyb0RvYy54bWysVE2P2jAQvVfqf7B8LwkU2AURVpQVVSW0&#10;uxJUezaOQyLZHtc2JPTXd+yEj93uqerFjGcmzzNv3jB7aJQkR2FdBTqj/V5KidAc8krvM/pzu/py&#10;T4nzTOdMghYZPQlHH+afP81qMxUDKEHmwhIE0W5am4yW3ptpkjheCsVcD4zQGCzAKubxavdJblmN&#10;6EomgzQdJzXY3Fjgwjn0PrZBOo/4RSG4fy4KJzyRGcXafDxtPHfhTOYzNt1bZsqKd2Wwf6hCsUrj&#10;oxeoR+YZOdjqLyhVcQsOCt/joBIoioqL2AN200/fdbMpmRGxFyTHmQtN7v/B8qfjiyVVjrOjRDOF&#10;I9qKxpNv0JB+YKc2bopJG4NpvkF3yOz8Dp2h6aawKvxiOwTjyPPpwm0A4+gcDfqTuxRDHGP3o/Fg&#10;cjcKOMn1c2Od/y5AkWBk1OLwIqfsuHa+TT2nhNccyCpfVVLGSxCMWEpLjgxHLX0sEsHfZElN6oyO&#10;v47SCPwmFiV3RdjtP0BAPKmx5kBK23ywfLNrOkZ2kJ+QKAut0JzhqwqbWTPnX5hFZSEBuC3+GY9C&#10;AhYDnUVJCfb3R/6QjwPHKCU1KjWj7teBWUGJ/KFRCpP+cBikHS/D0d0AL/Y2sruN6INaAjKE48bq&#10;ohnyvTybhQX1iku1CK9iiGmOb2fUn82lb/cHl5KLxSImoZgN82u9MTxAh4mEUW2bV2ZNN0+PUniC&#10;s6bZ9N1Y29zwpYbFwUNRxZkHgltWO95xEaJquqUNm3Z7j1nXv5b5HwAAAP//AwBQSwMEFAAGAAgA&#10;AAAhAMlm7ybgAAAACwEAAA8AAABkcnMvZG93bnJldi54bWxMj8FKw0AQhu+C77CM4K3dxCw1pNmU&#10;oIigQrF66W2bHZNgdjZkt2369o4nPQ3DfPzz/eVmdoM44RR6TxrSZQICqfG2p1bD58fTIgcRoiFr&#10;Bk+o4YIBNtX1VWkK68/0jqddbAWHUCiMhi7GsZAyNB06E5Z+ROLbl5+cibxOrbSTOXO4G+Rdkqyk&#10;Mz3xh86M+NBh8707Og0vam8es/iKl0jztq6f81GFN61vb+Z6DSLiHP9g+NVndajY6eCPZIMYNCzu&#10;FZM8syQFwUCeqhWIA5NZmiuQVSn/d6h+AAAA//8DAFBLAQItABQABgAIAAAAIQC2gziS/gAAAOEB&#10;AAATAAAAAAAAAAAAAAAAAAAAAABbQ29udGVudF9UeXBlc10ueG1sUEsBAi0AFAAGAAgAAAAhADj9&#10;If/WAAAAlAEAAAsAAAAAAAAAAAAAAAAALwEAAF9yZWxzLy5yZWxzUEsBAi0AFAAGAAgAAAAhABM7&#10;W3ZJAgAAogQAAA4AAAAAAAAAAAAAAAAALgIAAGRycy9lMm9Eb2MueG1sUEsBAi0AFAAGAAgAAAAh&#10;AMlm7ybgAAAACwEAAA8AAAAAAAAAAAAAAAAAowQAAGRycy9kb3ducmV2LnhtbFBLBQYAAAAABAAE&#10;APMAAACwBQAAAAA=&#10;" fillcolor="white [3201]" strokecolor="white [3212]" strokeweight=".5pt">
                <v:textbox>
                  <w:txbxContent>
                    <w:p w14:paraId="1A37A7B3" w14:textId="106F3BEC" w:rsidR="009076EA" w:rsidRPr="009076EA" w:rsidRDefault="009076EA" w:rsidP="009076EA">
                      <w:pPr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 w:rsidRPr="009076EA">
                        <w:rPr>
                          <w:sz w:val="48"/>
                          <w:szCs w:val="48"/>
                          <w:u w:val="single"/>
                        </w:rPr>
                        <w:t>Dinosaur Planet</w:t>
                      </w:r>
                    </w:p>
                    <w:p w14:paraId="165A756C" w14:textId="4B08823F" w:rsidR="009076EA" w:rsidRDefault="009076EA" w:rsidP="009076EA">
                      <w:pPr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 w:rsidRPr="009076EA">
                        <w:rPr>
                          <w:sz w:val="48"/>
                          <w:szCs w:val="48"/>
                          <w:u w:val="single"/>
                        </w:rPr>
                        <w:t>Year One Trips and Experiences</w:t>
                      </w:r>
                    </w:p>
                    <w:p w14:paraId="20798840" w14:textId="0F903B99" w:rsidR="009076EA" w:rsidRDefault="009076EA" w:rsidP="009076EA">
                      <w:pPr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sz w:val="48"/>
                          <w:szCs w:val="48"/>
                          <w:u w:val="single"/>
                        </w:rPr>
                        <w:t>Fossil Hunting</w:t>
                      </w:r>
                    </w:p>
                    <w:p w14:paraId="2B4B238A" w14:textId="6AFF4329" w:rsidR="009076EA" w:rsidRDefault="009076EA" w:rsidP="0056784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We are going to Folkestone Sands to hunt for fossils.</w:t>
                      </w:r>
                    </w:p>
                    <w:p w14:paraId="5DC06DEF" w14:textId="68AFB8DC" w:rsidR="009076EA" w:rsidRPr="0056784A" w:rsidRDefault="009076EA" w:rsidP="0056784A">
                      <w:pPr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 w:rsidRPr="0056784A">
                        <w:rPr>
                          <w:sz w:val="48"/>
                          <w:szCs w:val="48"/>
                          <w:u w:val="single"/>
                        </w:rPr>
                        <w:t>Monday 16</w:t>
                      </w:r>
                      <w:r w:rsidRPr="0056784A">
                        <w:rPr>
                          <w:sz w:val="48"/>
                          <w:szCs w:val="48"/>
                          <w:u w:val="single"/>
                          <w:vertAlign w:val="superscript"/>
                        </w:rPr>
                        <w:t>th</w:t>
                      </w:r>
                      <w:r w:rsidRPr="0056784A">
                        <w:rPr>
                          <w:sz w:val="48"/>
                          <w:szCs w:val="48"/>
                          <w:u w:val="single"/>
                        </w:rPr>
                        <w:t xml:space="preserve"> March –Richmond Class</w:t>
                      </w:r>
                      <w:r w:rsidR="0056784A">
                        <w:rPr>
                          <w:sz w:val="48"/>
                          <w:szCs w:val="48"/>
                          <w:u w:val="single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3A986350" w14:textId="249D8E52" w:rsidR="009076EA" w:rsidRPr="0056784A" w:rsidRDefault="009076EA" w:rsidP="0056784A">
                      <w:pPr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 w:rsidRPr="0056784A">
                        <w:rPr>
                          <w:sz w:val="48"/>
                          <w:szCs w:val="48"/>
                          <w:u w:val="single"/>
                        </w:rPr>
                        <w:t>Tuesday 17</w:t>
                      </w:r>
                      <w:r w:rsidRPr="0056784A">
                        <w:rPr>
                          <w:sz w:val="48"/>
                          <w:szCs w:val="48"/>
                          <w:u w:val="single"/>
                          <w:vertAlign w:val="superscript"/>
                        </w:rPr>
                        <w:t>th</w:t>
                      </w:r>
                      <w:r w:rsidRPr="0056784A">
                        <w:rPr>
                          <w:sz w:val="48"/>
                          <w:szCs w:val="48"/>
                          <w:u w:val="single"/>
                        </w:rPr>
                        <w:t xml:space="preserve"> March – Hyde Class.</w:t>
                      </w:r>
                    </w:p>
                    <w:p w14:paraId="4B69A52C" w14:textId="2E4C13A7" w:rsidR="009076EA" w:rsidRDefault="009076EA" w:rsidP="0056784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Children will need to bring a packed lunch as will be having a picnic in class on our return.</w:t>
                      </w:r>
                    </w:p>
                    <w:p w14:paraId="379AAA5C" w14:textId="43866A35" w:rsidR="009076EA" w:rsidRDefault="009076EA" w:rsidP="009076EA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16A5447B" w14:textId="603C1EDE" w:rsidR="009076EA" w:rsidRDefault="009076EA" w:rsidP="009076EA">
                      <w:pPr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 w:rsidRPr="009076EA">
                        <w:rPr>
                          <w:sz w:val="48"/>
                          <w:szCs w:val="48"/>
                          <w:u w:val="single"/>
                        </w:rPr>
                        <w:t>Dino Man</w:t>
                      </w:r>
                      <w:r w:rsidR="0056784A">
                        <w:rPr>
                          <w:sz w:val="48"/>
                          <w:szCs w:val="48"/>
                          <w:u w:val="single"/>
                        </w:rPr>
                        <w:t xml:space="preserve"> – Monday 30</w:t>
                      </w:r>
                      <w:r w:rsidR="0056784A" w:rsidRPr="0056784A">
                        <w:rPr>
                          <w:sz w:val="48"/>
                          <w:szCs w:val="48"/>
                          <w:u w:val="single"/>
                          <w:vertAlign w:val="superscript"/>
                        </w:rPr>
                        <w:t>th</w:t>
                      </w:r>
                      <w:r w:rsidR="0056784A">
                        <w:rPr>
                          <w:sz w:val="48"/>
                          <w:szCs w:val="48"/>
                          <w:u w:val="single"/>
                        </w:rPr>
                        <w:t xml:space="preserve"> March</w:t>
                      </w:r>
                    </w:p>
                    <w:p w14:paraId="518E745B" w14:textId="7CFEBC9D" w:rsidR="009076EA" w:rsidRDefault="009076EA" w:rsidP="009076E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9076EA">
                        <w:rPr>
                          <w:sz w:val="48"/>
                          <w:szCs w:val="48"/>
                        </w:rPr>
                        <w:t>Dinosaurs will be coming to school!!</w:t>
                      </w:r>
                    </w:p>
                    <w:p w14:paraId="5396CEE4" w14:textId="0FEA59C8" w:rsidR="009076EA" w:rsidRDefault="009076EA" w:rsidP="009076E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Dino Man will be bri</w:t>
                      </w:r>
                      <w:r w:rsidR="0056784A">
                        <w:rPr>
                          <w:sz w:val="48"/>
                          <w:szCs w:val="48"/>
                        </w:rPr>
                        <w:t xml:space="preserve">nging his interactive dinosaurs, fossils and adventures for us to explore. </w:t>
                      </w:r>
                    </w:p>
                    <w:p w14:paraId="2C82FFEF" w14:textId="38A14918" w:rsidR="0056784A" w:rsidRDefault="0056784A" w:rsidP="009076E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1E7DEC52" w14:textId="64E9640A" w:rsidR="0056784A" w:rsidRPr="009076EA" w:rsidRDefault="0056784A" w:rsidP="009076E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The cost of these experiences is £10 –what a bargain! Payable on the app.</w:t>
                      </w:r>
                    </w:p>
                  </w:txbxContent>
                </v:textbox>
              </v:shape>
            </w:pict>
          </mc:Fallback>
        </mc:AlternateContent>
      </w:r>
    </w:p>
    <w:p w14:paraId="484F9AA7" w14:textId="737B6F8A" w:rsidR="00195812" w:rsidRPr="00163344" w:rsidRDefault="00195812" w:rsidP="00886E24"/>
    <w:sectPr w:rsidR="00195812" w:rsidRPr="00163344" w:rsidSect="00085A18">
      <w:headerReference w:type="default" r:id="rId8"/>
      <w:pgSz w:w="11906" w:h="16838" w:code="9"/>
      <w:pgMar w:top="1921" w:right="1874" w:bottom="1921" w:left="1874" w:header="851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4705C" w14:textId="77777777" w:rsidR="00E26D2B" w:rsidRDefault="00E26D2B" w:rsidP="000C442B">
      <w:pPr>
        <w:spacing w:after="0" w:line="240" w:lineRule="auto"/>
      </w:pPr>
      <w:r>
        <w:separator/>
      </w:r>
    </w:p>
  </w:endnote>
  <w:endnote w:type="continuationSeparator" w:id="0">
    <w:p w14:paraId="0465295A" w14:textId="77777777" w:rsidR="00E26D2B" w:rsidRDefault="00E26D2B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Bold r:id="rId1" w:fontKey="{D4775665-1D96-4102-9A7E-5FA47F5BD632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2" w:fontKey="{3C4E761C-B186-4B45-BD45-8AE035EE6CBF}"/>
    <w:embedBold r:id="rId3" w:fontKey="{8240026A-9908-4A54-A36F-E2C6F13829C9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4BD81F24-1A0D-4BE8-A256-23435F9855F5}"/>
    <w:embedBold r:id="rId5" w:fontKey="{3CAD8764-2C58-4C3C-A090-F57E71BBEFFE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b">
    <w:altName w:val="Calibri"/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58B21256-5E64-41DA-BE3D-162674A2CDB0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7" w:fontKey="{E5ADF0FB-1297-471C-9298-44DEBBFD9E1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CCBEA" w14:textId="77777777" w:rsidR="00E26D2B" w:rsidRDefault="00E26D2B" w:rsidP="000C442B">
      <w:pPr>
        <w:spacing w:after="0" w:line="240" w:lineRule="auto"/>
      </w:pPr>
      <w:r>
        <w:separator/>
      </w:r>
    </w:p>
  </w:footnote>
  <w:footnote w:type="continuationSeparator" w:id="0">
    <w:p w14:paraId="47F96891" w14:textId="77777777" w:rsidR="00E26D2B" w:rsidRDefault="00E26D2B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06F9E" w14:textId="38BBF8B9" w:rsidR="00A008CA" w:rsidRDefault="00BC5FCF">
    <w:r>
      <w:rPr>
        <w:noProof/>
      </w:rPr>
      <w:drawing>
        <wp:anchor distT="0" distB="0" distL="114300" distR="114300" simplePos="0" relativeHeight="251664384" behindDoc="1" locked="0" layoutInCell="1" allowOverlap="1" wp14:anchorId="2D4EF5B2" wp14:editId="428E9F9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206" cy="1069403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age Border Template Port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C9"/>
    <w:rsid w:val="00085A18"/>
    <w:rsid w:val="000C2DC0"/>
    <w:rsid w:val="000C442B"/>
    <w:rsid w:val="00137FE4"/>
    <w:rsid w:val="00163344"/>
    <w:rsid w:val="00195812"/>
    <w:rsid w:val="00195D79"/>
    <w:rsid w:val="001D6A87"/>
    <w:rsid w:val="001E14CE"/>
    <w:rsid w:val="001F2DD8"/>
    <w:rsid w:val="00220EEE"/>
    <w:rsid w:val="002D31CD"/>
    <w:rsid w:val="00312E26"/>
    <w:rsid w:val="003D02E3"/>
    <w:rsid w:val="00461653"/>
    <w:rsid w:val="004E2F88"/>
    <w:rsid w:val="00546CA1"/>
    <w:rsid w:val="0056784A"/>
    <w:rsid w:val="005D3C40"/>
    <w:rsid w:val="006630B0"/>
    <w:rsid w:val="008678C8"/>
    <w:rsid w:val="00886E24"/>
    <w:rsid w:val="008D1F80"/>
    <w:rsid w:val="008F6B11"/>
    <w:rsid w:val="00900D20"/>
    <w:rsid w:val="009076EA"/>
    <w:rsid w:val="00920F12"/>
    <w:rsid w:val="009F3C31"/>
    <w:rsid w:val="00A008CA"/>
    <w:rsid w:val="00A674FE"/>
    <w:rsid w:val="00AC7ED1"/>
    <w:rsid w:val="00AE5C0E"/>
    <w:rsid w:val="00AF2F3C"/>
    <w:rsid w:val="00BC5FCF"/>
    <w:rsid w:val="00BC77F8"/>
    <w:rsid w:val="00C415D1"/>
    <w:rsid w:val="00C8183F"/>
    <w:rsid w:val="00E26D2B"/>
    <w:rsid w:val="00E8191C"/>
    <w:rsid w:val="00E93653"/>
    <w:rsid w:val="00ED1CDA"/>
    <w:rsid w:val="00EF44C9"/>
    <w:rsid w:val="00F22211"/>
    <w:rsid w:val="00F23C36"/>
    <w:rsid w:val="00F467C2"/>
    <w:rsid w:val="00F534DB"/>
    <w:rsid w:val="00F73E0C"/>
    <w:rsid w:val="00FC01BA"/>
    <w:rsid w:val="00FC13B8"/>
    <w:rsid w:val="00FE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588DF98D"/>
  <w15:chartTrackingRefBased/>
  <w15:docId w15:val="{C74157E9-7A1E-4C42-9414-1E1F38BC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2F88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2F88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2F88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2F88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4E2F88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2F88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2F88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link w:val="BasicParagraphChar"/>
    <w:uiPriority w:val="99"/>
    <w:rsid w:val="004E2F88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2F88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2F88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4E2F88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Normal"/>
    <w:link w:val="Bullets-TwinklChar"/>
    <w:qFormat/>
    <w:rsid w:val="004E2F88"/>
    <w:p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2F88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E2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4E2F88"/>
    <w:rPr>
      <w:rFonts w:ascii="Twinkl" w:hAnsi="Twinkl" w:cs="Twinkl"/>
      <w:color w:val="1C1C1C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E2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E2F88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2F88"/>
    <w:pPr>
      <w:spacing w:before="57" w:after="0" w:line="320" w:lineRule="atLeast"/>
    </w:pPr>
    <w:rPr>
      <w:rFonts w:ascii="Twinkl Sb" w:hAnsi="Twinkl Sb" w:cs="Twinkl Sb"/>
      <w:b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2F88"/>
    <w:rPr>
      <w:rFonts w:ascii="Twinkl Sb" w:hAnsi="Twinkl Sb" w:cs="Twinkl Sb"/>
      <w:b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2F88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2F88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2F88"/>
  </w:style>
  <w:style w:type="character" w:customStyle="1" w:styleId="IndentedNumberedBullets-TwinklChar">
    <w:name w:val="Indented Numbered Bullets - Twinkl Char"/>
    <w:basedOn w:val="NumberedBullets-TwinklChar"/>
    <w:link w:val="IndentedNumberedBullets-Twinkl"/>
    <w:rsid w:val="004E2F88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4E2F88"/>
    <w:pPr>
      <w:numPr>
        <w:numId w:val="6"/>
      </w:numPr>
      <w:ind w:left="714" w:hanging="357"/>
    </w:pPr>
  </w:style>
  <w:style w:type="paragraph" w:customStyle="1" w:styleId="PageNumbers-Twinkl">
    <w:name w:val="Page Numbers - Twinkl"/>
    <w:basedOn w:val="Header"/>
    <w:link w:val="PageNumbers-TwinklChar"/>
    <w:qFormat/>
    <w:rsid w:val="004E2F88"/>
    <w:pPr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2F88"/>
    <w:rPr>
      <w:rFonts w:ascii="BPreplay" w:hAnsi="BPreplay" w:cs="Twinkl"/>
      <w:noProof/>
      <w:color w:val="1C1C1C"/>
      <w:sz w:val="16"/>
      <w:szCs w:val="16"/>
    </w:rPr>
  </w:style>
  <w:style w:type="table" w:styleId="TableGrid">
    <w:name w:val="Table Grid"/>
    <w:basedOn w:val="TableNormal"/>
    <w:uiPriority w:val="39"/>
    <w:rsid w:val="00C8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18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83F"/>
    <w:rPr>
      <w:rFonts w:ascii="Segoe UI" w:hAnsi="Segoe UI" w:cs="Segoe UI"/>
      <w:color w:val="1C1C1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5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FD4E4-983F-4AAF-879B-27865D12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R MCGREGOR</cp:lastModifiedBy>
  <cp:revision>2</cp:revision>
  <cp:lastPrinted>2026-03-03T17:47:00Z</cp:lastPrinted>
  <dcterms:created xsi:type="dcterms:W3CDTF">2026-03-04T16:25:00Z</dcterms:created>
  <dcterms:modified xsi:type="dcterms:W3CDTF">2026-03-04T16:25:00Z</dcterms:modified>
</cp:coreProperties>
</file>